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2A05" w14:textId="738C40DA" w:rsidR="00EA4310" w:rsidRDefault="00EA4310" w:rsidP="00EA4310">
      <w:pPr>
        <w:jc w:val="right"/>
      </w:pPr>
      <w:r w:rsidRPr="006718F5">
        <w:t>Fait à Troyes, le</w:t>
      </w:r>
      <w:r>
        <w:t xml:space="preserve"> </w:t>
      </w:r>
      <w:r w:rsidR="00E5124F">
        <w:t>28</w:t>
      </w:r>
      <w:r w:rsidR="00C10E24">
        <w:t xml:space="preserve"> </w:t>
      </w:r>
      <w:r w:rsidR="001673E8">
        <w:t>a</w:t>
      </w:r>
      <w:r w:rsidR="001673E8" w:rsidRPr="001673E8">
        <w:t>oût</w:t>
      </w:r>
      <w:r w:rsidR="00ED0873">
        <w:t xml:space="preserve"> </w:t>
      </w:r>
      <w:r>
        <w:t>2024</w:t>
      </w:r>
    </w:p>
    <w:p w14:paraId="240CBB62" w14:textId="177D5826" w:rsidR="00EA4310" w:rsidRDefault="00EA4310" w:rsidP="00EA4310">
      <w:pPr>
        <w:jc w:val="right"/>
      </w:pPr>
    </w:p>
    <w:p w14:paraId="520643B8" w14:textId="66F31D4B" w:rsidR="00EA4310" w:rsidRPr="00C10E24" w:rsidRDefault="0090015E" w:rsidP="00EA4310">
      <w:r w:rsidRPr="00C10E24">
        <w:t>27 Rue Victor Hugo</w:t>
      </w:r>
    </w:p>
    <w:p w14:paraId="5560D66A" w14:textId="3AFF7407" w:rsidR="00EA4310" w:rsidRPr="00C10E24" w:rsidRDefault="0090015E" w:rsidP="00EA4310">
      <w:r w:rsidRPr="00C10E24">
        <w:t>10120</w:t>
      </w:r>
      <w:r w:rsidR="00EA4310" w:rsidRPr="00C10E24">
        <w:t>,</w:t>
      </w:r>
      <w:r w:rsidRPr="00C10E24">
        <w:t xml:space="preserve"> Saint André les vergers</w:t>
      </w:r>
    </w:p>
    <w:p w14:paraId="7F0E81E9" w14:textId="77777777" w:rsidR="00EA4310" w:rsidRPr="00C10E24" w:rsidRDefault="00EA4310" w:rsidP="00EA4310">
      <w:r w:rsidRPr="00C10E24">
        <w:t>06.64.53.10.90</w:t>
      </w:r>
    </w:p>
    <w:p w14:paraId="6A9ACCF1" w14:textId="1731E256" w:rsidR="00EA4310" w:rsidRPr="00891430" w:rsidRDefault="00EA4310" w:rsidP="00EA4310">
      <w:r w:rsidRPr="00F81259">
        <w:rPr>
          <w:noProof/>
          <w:lang w:eastAsia="fr-FR"/>
        </w:rPr>
        <mc:AlternateContent>
          <mc:Choice Requires="wps">
            <w:drawing>
              <wp:anchor distT="45720" distB="45720" distL="114300" distR="114300" simplePos="0" relativeHeight="251662336" behindDoc="0" locked="0" layoutInCell="1" allowOverlap="1" wp14:anchorId="72CF02A7" wp14:editId="7353B068">
                <wp:simplePos x="0" y="0"/>
                <wp:positionH relativeFrom="column">
                  <wp:posOffset>3028675</wp:posOffset>
                </wp:positionH>
                <wp:positionV relativeFrom="paragraph">
                  <wp:posOffset>135890</wp:posOffset>
                </wp:positionV>
                <wp:extent cx="3630930" cy="28440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284400"/>
                        </a:xfrm>
                        <a:prstGeom prst="rect">
                          <a:avLst/>
                        </a:prstGeom>
                        <a:solidFill>
                          <a:srgbClr val="FFFFFF"/>
                        </a:solidFill>
                        <a:ln w="9525">
                          <a:noFill/>
                          <a:miter lim="800000"/>
                          <a:headEnd/>
                          <a:tailEnd/>
                        </a:ln>
                      </wps:spPr>
                      <wps:txbx>
                        <w:txbxContent>
                          <w:p w14:paraId="164B483F" w14:textId="219E2297" w:rsidR="00EA4310" w:rsidRDefault="00EA4310" w:rsidP="000C674D">
                            <w:pPr>
                              <w:rPr>
                                <w:rFonts w:ascii="Helvetica Neue" w:eastAsia="Times New Roman" w:hAnsi="Helvetica Neue" w:cs="Times New Roman"/>
                                <w:color w:val="333333"/>
                                <w:sz w:val="21"/>
                                <w:szCs w:val="21"/>
                                <w:shd w:val="clear" w:color="auto" w:fill="FFFFFF"/>
                                <w:lang w:eastAsia="fr-FR"/>
                              </w:rPr>
                            </w:pPr>
                          </w:p>
                          <w:p w14:paraId="611F64F0" w14:textId="77777777" w:rsidR="00EA4310" w:rsidRPr="0001388F" w:rsidRDefault="00EA4310" w:rsidP="00EA4310">
                            <w:pPr>
                              <w:jc w:val="center"/>
                              <w:rPr>
                                <w:rFonts w:ascii="Helvetica Neue" w:eastAsia="Times New Roman" w:hAnsi="Helvetica Neue" w:cs="Times New Roman"/>
                                <w:color w:val="333333"/>
                                <w:sz w:val="21"/>
                                <w:szCs w:val="21"/>
                                <w:shd w:val="clear" w:color="auto" w:fill="FFFFFF"/>
                                <w:lang w:eastAsia="fr-FR"/>
                              </w:rPr>
                            </w:pPr>
                          </w:p>
                          <w:p w14:paraId="0C70330B" w14:textId="39AD728E" w:rsidR="00EA4310" w:rsidRPr="00F85F68" w:rsidRDefault="00EA4310" w:rsidP="00EA431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F02A7" id="_x0000_t202" coordsize="21600,21600" o:spt="202" path="m,l,21600r21600,l21600,xe">
                <v:stroke joinstyle="miter"/>
                <v:path gradientshapeok="t" o:connecttype="rect"/>
              </v:shapetype>
              <v:shape id="Zone de texte 2" o:spid="_x0000_s1026" type="#_x0000_t202" style="position:absolute;margin-left:238.5pt;margin-top:10.7pt;width:285.9pt;height:2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" stroked="f">
                <v:textbox>
                  <w:txbxContent>
                    <w:p w14:paraId="164B483F" w14:textId="219E2297" w:rsidR="00EA4310" w:rsidRDefault="00EA4310" w:rsidP="000C674D">
                      <w:pPr>
                        <w:rPr>
                          <w:rFonts w:ascii="Helvetica Neue" w:eastAsia="Times New Roman" w:hAnsi="Helvetica Neue" w:cs="Times New Roman"/>
                          <w:color w:val="333333"/>
                          <w:sz w:val="21"/>
                          <w:szCs w:val="21"/>
                          <w:shd w:val="clear" w:color="auto" w:fill="FFFFFF"/>
                          <w:lang w:eastAsia="fr-FR"/>
                        </w:rPr>
                      </w:pPr>
                    </w:p>
                    <w:p w14:paraId="611F64F0" w14:textId="77777777" w:rsidR="00EA4310" w:rsidRPr="0001388F" w:rsidRDefault="00EA4310" w:rsidP="00EA4310">
                      <w:pPr>
                        <w:jc w:val="center"/>
                        <w:rPr>
                          <w:rFonts w:ascii="Helvetica Neue" w:eastAsia="Times New Roman" w:hAnsi="Helvetica Neue" w:cs="Times New Roman"/>
                          <w:color w:val="333333"/>
                          <w:sz w:val="21"/>
                          <w:szCs w:val="21"/>
                          <w:shd w:val="clear" w:color="auto" w:fill="FFFFFF"/>
                          <w:lang w:eastAsia="fr-FR"/>
                        </w:rPr>
                      </w:pPr>
                    </w:p>
                    <w:p w14:paraId="0C70330B" w14:textId="39AD728E" w:rsidR="00EA4310" w:rsidRPr="00F85F68" w:rsidRDefault="00EA4310" w:rsidP="00EA4310">
                      <w:pPr>
                        <w:jc w:val="center"/>
                      </w:pPr>
                    </w:p>
                  </w:txbxContent>
                </v:textbox>
                <w10:wrap type="square"/>
              </v:shape>
            </w:pict>
          </mc:Fallback>
        </mc:AlternateContent>
      </w:r>
      <w:r>
        <w:t>a</w:t>
      </w:r>
      <w:r w:rsidRPr="00891430">
        <w:t>shley.ngoki@univ-reims.fr</w:t>
      </w:r>
    </w:p>
    <w:p w14:paraId="3EAB7076" w14:textId="235BE376" w:rsidR="00EA4310" w:rsidRPr="006718F5" w:rsidRDefault="00EA4310" w:rsidP="00EA4310">
      <w:pPr>
        <w:jc w:val="center"/>
      </w:pPr>
    </w:p>
    <w:p w14:paraId="7147C0DA" w14:textId="276AB15E" w:rsidR="0079790D" w:rsidRDefault="0079790D" w:rsidP="00EA4310">
      <w:pPr>
        <w:jc w:val="right"/>
      </w:pPr>
    </w:p>
    <w:p w14:paraId="0C867924" w14:textId="1DE20E4E" w:rsidR="00EA4310" w:rsidRDefault="00EA4310"/>
    <w:p w14:paraId="566CDD01" w14:textId="0F1306CC" w:rsidR="00EA4310" w:rsidRPr="00EA4310" w:rsidRDefault="00EA4310" w:rsidP="00EA4310">
      <w:r w:rsidRPr="006718F5">
        <w:rPr>
          <w:b/>
          <w:bCs/>
        </w:rPr>
        <w:t>Objet</w:t>
      </w:r>
      <w:r w:rsidRPr="006718F5">
        <w:t> :</w:t>
      </w:r>
      <w:r>
        <w:t xml:space="preserve"> </w:t>
      </w:r>
      <w:r w:rsidRPr="00EA4310">
        <w:t xml:space="preserve">Candidature pour une alternance </w:t>
      </w:r>
      <w:r w:rsidR="00C10E24" w:rsidRPr="00EA4310">
        <w:t xml:space="preserve">en </w:t>
      </w:r>
      <w:r w:rsidR="00C10E24">
        <w:t>comptabilité.</w:t>
      </w:r>
    </w:p>
    <w:p w14:paraId="0B40D2BB" w14:textId="296750EC" w:rsidR="00EA4310" w:rsidRDefault="00EA4310" w:rsidP="00EA4310"/>
    <w:p w14:paraId="6BF8866C" w14:textId="77777777" w:rsidR="00EA4310" w:rsidRPr="006718F5" w:rsidRDefault="00EA4310" w:rsidP="00EA4310"/>
    <w:p w14:paraId="044B90F8" w14:textId="62277201" w:rsidR="00EA4310" w:rsidRDefault="00EA4310"/>
    <w:p w14:paraId="485C1749" w14:textId="14446407" w:rsidR="00EA4310" w:rsidRPr="006A7450" w:rsidRDefault="00DD5996">
      <w:pPr>
        <w:rPr>
          <w:rFonts w:cstheme="minorHAnsi"/>
        </w:rPr>
      </w:pPr>
      <w:r w:rsidRPr="006A7450">
        <w:rPr>
          <w:rFonts w:cstheme="minorHAnsi"/>
        </w:rPr>
        <w:t>M</w:t>
      </w:r>
      <w:r>
        <w:rPr>
          <w:rFonts w:cstheme="minorHAnsi"/>
        </w:rPr>
        <w:t>adame</w:t>
      </w:r>
      <w:r w:rsidRPr="006A7450">
        <w:rPr>
          <w:rFonts w:cstheme="minorHAnsi"/>
        </w:rPr>
        <w:t>,</w:t>
      </w:r>
      <w:r>
        <w:rPr>
          <w:rFonts w:cstheme="minorHAnsi"/>
        </w:rPr>
        <w:t xml:space="preserve"> Monsieur</w:t>
      </w:r>
    </w:p>
    <w:p w14:paraId="2A2DE825" w14:textId="3E2F89D7" w:rsidR="00EA4310" w:rsidRPr="006A7450" w:rsidRDefault="00EA4310">
      <w:pPr>
        <w:rPr>
          <w:rFonts w:cstheme="minorHAnsi"/>
        </w:rPr>
      </w:pPr>
    </w:p>
    <w:p w14:paraId="40C7D200" w14:textId="4CD01C1F" w:rsidR="00EA4310" w:rsidRPr="006A7450" w:rsidRDefault="00EA4310">
      <w:pPr>
        <w:rPr>
          <w:rFonts w:cstheme="minorHAnsi"/>
        </w:rPr>
      </w:pPr>
    </w:p>
    <w:p w14:paraId="377BB088" w14:textId="2F3CBEE2" w:rsidR="00C10E24" w:rsidRPr="00C10E24" w:rsidRDefault="00E5124F" w:rsidP="00C10E24">
      <w:pPr>
        <w:jc w:val="both"/>
        <w:rPr>
          <w:rFonts w:eastAsia="Times New Roman" w:cstheme="minorHAnsi"/>
          <w:color w:val="0D0D0D"/>
          <w:shd w:val="clear" w:color="auto" w:fill="FFFFFF"/>
          <w:lang w:eastAsia="fr-FR"/>
        </w:rPr>
      </w:pPr>
      <w:r>
        <w:rPr>
          <w:rFonts w:eastAsia="Times New Roman" w:cstheme="minorHAnsi"/>
          <w:color w:val="0D0D0D"/>
          <w:shd w:val="clear" w:color="auto" w:fill="FFFFFF"/>
          <w:lang w:eastAsia="fr-FR"/>
        </w:rPr>
        <w:t xml:space="preserve">    </w:t>
      </w:r>
      <w:r w:rsidR="00C10E24">
        <w:rPr>
          <w:rFonts w:eastAsia="Times New Roman" w:cstheme="minorHAnsi"/>
          <w:color w:val="0D0D0D"/>
          <w:shd w:val="clear" w:color="auto" w:fill="FFFFFF"/>
          <w:lang w:eastAsia="fr-FR"/>
        </w:rPr>
        <w:t xml:space="preserve"> </w:t>
      </w:r>
      <w:r>
        <w:rPr>
          <w:rFonts w:eastAsia="Times New Roman" w:cstheme="minorHAnsi"/>
          <w:color w:val="0D0D0D"/>
          <w:shd w:val="clear" w:color="auto" w:fill="FFFFFF"/>
          <w:lang w:eastAsia="fr-FR"/>
        </w:rPr>
        <w:t xml:space="preserve"> </w:t>
      </w:r>
      <w:r w:rsidR="00C10E24">
        <w:rPr>
          <w:rFonts w:eastAsia="Times New Roman" w:cstheme="minorHAnsi"/>
          <w:color w:val="0D0D0D"/>
          <w:shd w:val="clear" w:color="auto" w:fill="FFFFFF"/>
          <w:lang w:eastAsia="fr-FR"/>
        </w:rPr>
        <w:t xml:space="preserve">  </w:t>
      </w:r>
      <w:r w:rsidR="00C10E24" w:rsidRPr="00C10E24">
        <w:rPr>
          <w:rFonts w:eastAsia="Times New Roman" w:cstheme="minorHAnsi"/>
          <w:color w:val="0D0D0D"/>
          <w:shd w:val="clear" w:color="auto" w:fill="FFFFFF"/>
          <w:lang w:eastAsia="fr-FR"/>
        </w:rPr>
        <w:t>Actuellement en deuxième année de BUT GEA (Gestion des Entreprises et des Administrations) avec une spécialisation en Gestion Comptable, Fiscale et Financière à l’IUT de Troyes, je souhaite intégrer votre entreprise en tant qu’alternante en comptabilité pour ma troisième année. Cette opportunité me permettrait de mettre en pratique mes connaissances tout en continuant à me former dans un environnement professionnel stimulant.</w:t>
      </w:r>
    </w:p>
    <w:p w14:paraId="15F501B1" w14:textId="22764B8A" w:rsidR="00C10E24" w:rsidRPr="00C10E24" w:rsidRDefault="00C10E24" w:rsidP="00C10E24">
      <w:pPr>
        <w:jc w:val="both"/>
        <w:rPr>
          <w:rFonts w:eastAsia="Times New Roman" w:cstheme="minorHAnsi"/>
          <w:color w:val="0D0D0D"/>
          <w:shd w:val="clear" w:color="auto" w:fill="FFFFFF"/>
          <w:lang w:eastAsia="fr-FR"/>
        </w:rPr>
      </w:pPr>
      <w:r>
        <w:rPr>
          <w:rFonts w:eastAsia="Times New Roman" w:cstheme="minorHAnsi"/>
          <w:color w:val="0D0D0D"/>
          <w:shd w:val="clear" w:color="auto" w:fill="FFFFFF"/>
          <w:lang w:eastAsia="fr-FR"/>
        </w:rPr>
        <w:t xml:space="preserve">        </w:t>
      </w:r>
      <w:r w:rsidRPr="00C10E24">
        <w:rPr>
          <w:rFonts w:eastAsia="Times New Roman" w:cstheme="minorHAnsi"/>
          <w:color w:val="0D0D0D"/>
          <w:shd w:val="clear" w:color="auto" w:fill="FFFFFF"/>
          <w:lang w:eastAsia="fr-FR"/>
        </w:rPr>
        <w:t>Durant ma formation, j'ai développé une solide compréhension des principes comptables et financiers, et j'ai acquis des compétences essentielles en analyse financière, gestion des coûts et préparation des états financiers. Mes expériences dans divers projets académiques et lors de stages m'ont permis de renforcer ma capacité à travailler en équipe, à gérer des tâches avec rigueur et à m'adapter à des situations variées.</w:t>
      </w:r>
    </w:p>
    <w:p w14:paraId="734E9A72" w14:textId="20FBB423" w:rsidR="00C10E24" w:rsidRPr="00C10E24" w:rsidRDefault="00C10E24" w:rsidP="00C10E24">
      <w:pPr>
        <w:jc w:val="both"/>
        <w:rPr>
          <w:rFonts w:eastAsia="Times New Roman" w:cstheme="minorHAnsi"/>
          <w:color w:val="0D0D0D"/>
          <w:shd w:val="clear" w:color="auto" w:fill="FFFFFF"/>
          <w:lang w:eastAsia="fr-FR"/>
        </w:rPr>
      </w:pPr>
      <w:r>
        <w:rPr>
          <w:rFonts w:eastAsia="Times New Roman" w:cstheme="minorHAnsi"/>
          <w:color w:val="0D0D0D"/>
          <w:shd w:val="clear" w:color="auto" w:fill="FFFFFF"/>
          <w:lang w:eastAsia="fr-FR"/>
        </w:rPr>
        <w:t xml:space="preserve">        </w:t>
      </w:r>
      <w:r w:rsidRPr="00C10E24">
        <w:rPr>
          <w:rFonts w:eastAsia="Times New Roman" w:cstheme="minorHAnsi"/>
          <w:color w:val="0D0D0D"/>
          <w:shd w:val="clear" w:color="auto" w:fill="FFFFFF"/>
          <w:lang w:eastAsia="fr-FR"/>
        </w:rPr>
        <w:t>Intégrer votre équipe me permettrait d’appliquer ces compétences dans des situations réelles et d’apprendre de professionnels expérimentés. Je suis particulièrement motivée à l’idée de contribuer à vos missions comptables, que ce soit dans le suivi des opérations financières, la gestion de la trésorerie ou la préparation des déclarations fiscales. Je suis convaincue que cette expérience en alternance me préparera efficacement à ma carrière future en comptabilité.</w:t>
      </w:r>
    </w:p>
    <w:p w14:paraId="5EB02B09" w14:textId="2987FBA1" w:rsidR="00EA4310" w:rsidRPr="006A7450" w:rsidRDefault="00EA4310" w:rsidP="00C10E24">
      <w:pPr>
        <w:jc w:val="both"/>
        <w:rPr>
          <w:rFonts w:cstheme="minorHAnsi"/>
        </w:rPr>
      </w:pPr>
    </w:p>
    <w:p w14:paraId="08B3E426" w14:textId="784436A8" w:rsidR="00EA4310" w:rsidRPr="006A7450" w:rsidRDefault="00EA4310" w:rsidP="00EA4310">
      <w:pPr>
        <w:jc w:val="both"/>
        <w:rPr>
          <w:rFonts w:cstheme="minorHAnsi"/>
        </w:rPr>
      </w:pPr>
    </w:p>
    <w:p w14:paraId="111D7108" w14:textId="295FD2E2" w:rsidR="00EA4310" w:rsidRPr="006A7450" w:rsidRDefault="00EA4310" w:rsidP="00EA4310">
      <w:pPr>
        <w:jc w:val="both"/>
        <w:rPr>
          <w:rFonts w:cstheme="minorHAnsi"/>
        </w:rPr>
      </w:pPr>
      <w:r w:rsidRPr="006A7450">
        <w:rPr>
          <w:rFonts w:cstheme="minorHAnsi"/>
        </w:rPr>
        <w:t xml:space="preserve">Je vous remercie de l'attention que vous porterez à ma candidature et me tiens à votre disposition pour discuter de mon parcours et de mes motivations lors d'un éventuel entretien. Je vous prie d'agréer, </w:t>
      </w:r>
      <w:r w:rsidR="00DD5996" w:rsidRPr="006A7450">
        <w:rPr>
          <w:rFonts w:cstheme="minorHAnsi"/>
        </w:rPr>
        <w:t>M</w:t>
      </w:r>
      <w:r w:rsidR="00DD5996">
        <w:rPr>
          <w:rFonts w:cstheme="minorHAnsi"/>
        </w:rPr>
        <w:t>adame</w:t>
      </w:r>
      <w:r w:rsidR="00DD5996" w:rsidRPr="006A7450">
        <w:rPr>
          <w:rFonts w:cstheme="minorHAnsi"/>
        </w:rPr>
        <w:t>,</w:t>
      </w:r>
      <w:r w:rsidR="00DD5996">
        <w:rPr>
          <w:rFonts w:cstheme="minorHAnsi"/>
        </w:rPr>
        <w:t xml:space="preserve"> Monsieur</w:t>
      </w:r>
      <w:r w:rsidRPr="006A7450">
        <w:rPr>
          <w:rFonts w:cstheme="minorHAnsi"/>
        </w:rPr>
        <w:t xml:space="preserve"> l'expression de mes plus sincères salutations.</w:t>
      </w:r>
    </w:p>
    <w:p w14:paraId="31860272" w14:textId="77777777" w:rsidR="00EA4310" w:rsidRDefault="00EA4310" w:rsidP="00EA4310"/>
    <w:p w14:paraId="7D188E47" w14:textId="1842B9C8" w:rsidR="00EA4310" w:rsidRPr="006718F5" w:rsidRDefault="00EA4310" w:rsidP="00EA4310">
      <w:pPr>
        <w:jc w:val="right"/>
      </w:pPr>
      <w:r>
        <w:rPr>
          <w:noProof/>
          <w:lang w:val="en-US"/>
        </w:rPr>
        <mc:AlternateContent>
          <mc:Choice Requires="wpi">
            <w:drawing>
              <wp:anchor distT="0" distB="0" distL="114300" distR="114300" simplePos="0" relativeHeight="251659264" behindDoc="0" locked="0" layoutInCell="1" allowOverlap="1" wp14:anchorId="752B489D" wp14:editId="25A8204D">
                <wp:simplePos x="0" y="0"/>
                <wp:positionH relativeFrom="column">
                  <wp:posOffset>4562273</wp:posOffset>
                </wp:positionH>
                <wp:positionV relativeFrom="paragraph">
                  <wp:posOffset>95831</wp:posOffset>
                </wp:positionV>
                <wp:extent cx="1420920" cy="785160"/>
                <wp:effectExtent l="38100" t="38100" r="40005" b="40640"/>
                <wp:wrapNone/>
                <wp:docPr id="18" name="Encre 18"/>
                <wp:cNvGraphicFramePr/>
                <a:graphic xmlns:a="http://schemas.openxmlformats.org/drawingml/2006/main">
                  <a:graphicData uri="http://schemas.microsoft.com/office/word/2010/wordprocessingInk">
                    <w14:contentPart bwMode="auto" r:id="rId4">
                      <w14:nvContentPartPr>
                        <w14:cNvContentPartPr/>
                      </w14:nvContentPartPr>
                      <w14:xfrm>
                        <a:off x="0" y="0"/>
                        <a:ext cx="1420920" cy="785160"/>
                      </w14:xfrm>
                    </w14:contentPart>
                  </a:graphicData>
                </a:graphic>
              </wp:anchor>
            </w:drawing>
          </mc:Choice>
          <mc:Fallback>
            <w:pict>
              <v:shapetype w14:anchorId="3FA947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8" o:spid="_x0000_s1026" type="#_x0000_t75" style="position:absolute;margin-left:358.55pt;margin-top:6.85pt;width:113.3pt;height:6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">
                <v:imagedata r:id="rId5" o:title=""/>
              </v:shape>
            </w:pict>
          </mc:Fallback>
        </mc:AlternateContent>
      </w:r>
    </w:p>
    <w:p w14:paraId="6BF1B55A" w14:textId="52DDE507" w:rsidR="00EA4310" w:rsidRPr="00EA4310" w:rsidRDefault="000C674D" w:rsidP="00EA4310">
      <w:r>
        <w:rPr>
          <w:noProof/>
          <w:lang w:val="en-US"/>
        </w:rPr>
        <mc:AlternateContent>
          <mc:Choice Requires="wps">
            <w:drawing>
              <wp:anchor distT="0" distB="0" distL="114300" distR="114300" simplePos="0" relativeHeight="251660288" behindDoc="0" locked="0" layoutInCell="1" allowOverlap="1" wp14:anchorId="321722D8" wp14:editId="1EEB7BCF">
                <wp:simplePos x="0" y="0"/>
                <wp:positionH relativeFrom="column">
                  <wp:posOffset>306705</wp:posOffset>
                </wp:positionH>
                <wp:positionV relativeFrom="paragraph">
                  <wp:posOffset>155575</wp:posOffset>
                </wp:positionV>
                <wp:extent cx="1413510" cy="300355"/>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1413510" cy="300355"/>
                        </a:xfrm>
                        <a:prstGeom prst="rect">
                          <a:avLst/>
                        </a:prstGeom>
                        <a:solidFill>
                          <a:schemeClr val="lt1"/>
                        </a:solidFill>
                        <a:ln w="6350">
                          <a:noFill/>
                        </a:ln>
                      </wps:spPr>
                      <wps:txbx>
                        <w:txbxContent>
                          <w:p w14:paraId="1F2E82DC" w14:textId="60CC4332" w:rsidR="00EA4310" w:rsidRPr="00F10E3A" w:rsidRDefault="000C674D" w:rsidP="00EA4310">
                            <w:pPr>
                              <w:rPr>
                                <w14:textOutline w14:w="9525" w14:cap="rnd" w14:cmpd="sng" w14:algn="ctr">
                                  <w14:noFill/>
                                  <w14:prstDash w14:val="solid"/>
                                  <w14:bevel/>
                                </w14:textOutline>
                              </w:rPr>
                            </w:pPr>
                            <w:r w:rsidRPr="00F10E3A">
                              <w:rPr>
                                <w14:textOutline w14:w="9525" w14:cap="rnd" w14:cmpd="sng" w14:algn="ctr">
                                  <w14:noFill/>
                                  <w14:prstDash w14:val="solid"/>
                                  <w14:bevel/>
                                </w14:textOutline>
                              </w:rPr>
                              <w:t xml:space="preserve">NGOKI </w:t>
                            </w:r>
                            <w:r>
                              <w:rPr>
                                <w14:textOutline w14:w="9525" w14:cap="rnd" w14:cmpd="sng" w14:algn="ctr">
                                  <w14:noFill/>
                                  <w14:prstDash w14:val="solid"/>
                                  <w14:bevel/>
                                </w14:textOutline>
                              </w:rPr>
                              <w:t>Ashley</w:t>
                            </w:r>
                            <w:r w:rsidR="00EA4310" w:rsidRPr="00F10E3A">
                              <w:rPr>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722D8" id="_x0000_s1027" type="#_x0000_t202" style="position:absolute;margin-left:24.15pt;margin-top:12.25pt;width:111.3pt;height:2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" fillcolor="white [3201]" stroked="f" strokeweight=".5pt">
                <v:textbox>
                  <w:txbxContent>
                    <w:p w14:paraId="1F2E82DC" w14:textId="60CC4332" w:rsidR="00EA4310" w:rsidRPr="00F10E3A" w:rsidRDefault="000C674D" w:rsidP="00EA4310">
                      <w:pPr>
                        <w:rPr>
                          <w14:textOutline w14:w="9525" w14:cap="rnd" w14:cmpd="sng" w14:algn="ctr">
                            <w14:noFill/>
                            <w14:prstDash w14:val="solid"/>
                            <w14:bevel/>
                          </w14:textOutline>
                        </w:rPr>
                      </w:pPr>
                      <w:r w:rsidRPr="00F10E3A">
                        <w:rPr>
                          <w14:textOutline w14:w="9525" w14:cap="rnd" w14:cmpd="sng" w14:algn="ctr">
                            <w14:noFill/>
                            <w14:prstDash w14:val="solid"/>
                            <w14:bevel/>
                          </w14:textOutline>
                        </w:rPr>
                        <w:t xml:space="preserve">NGOKI </w:t>
                      </w:r>
                      <w:r>
                        <w:rPr>
                          <w14:textOutline w14:w="9525" w14:cap="rnd" w14:cmpd="sng" w14:algn="ctr">
                            <w14:noFill/>
                            <w14:prstDash w14:val="solid"/>
                            <w14:bevel/>
                          </w14:textOutline>
                        </w:rPr>
                        <w:t>Ashley</w:t>
                      </w:r>
                      <w:r w:rsidR="00EA4310" w:rsidRPr="00F10E3A">
                        <w:rPr>
                          <w14:textOutline w14:w="9525" w14:cap="rnd" w14:cmpd="sng" w14:algn="ctr">
                            <w14:noFill/>
                            <w14:prstDash w14:val="solid"/>
                            <w14:bevel/>
                          </w14:textOutline>
                        </w:rPr>
                        <w:t xml:space="preserve"> </w:t>
                      </w:r>
                    </w:p>
                  </w:txbxContent>
                </v:textbox>
              </v:shape>
            </w:pict>
          </mc:Fallback>
        </mc:AlternateContent>
      </w:r>
    </w:p>
    <w:p w14:paraId="0ABA51A8" w14:textId="77777777" w:rsidR="00EA4310" w:rsidRDefault="00EA4310"/>
    <w:sectPr w:rsidR="00EA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10"/>
    <w:rsid w:val="00033B70"/>
    <w:rsid w:val="000B748E"/>
    <w:rsid w:val="000C674D"/>
    <w:rsid w:val="001673E8"/>
    <w:rsid w:val="00197E87"/>
    <w:rsid w:val="001D7BB4"/>
    <w:rsid w:val="0040759A"/>
    <w:rsid w:val="0046055D"/>
    <w:rsid w:val="004D20B9"/>
    <w:rsid w:val="00514E63"/>
    <w:rsid w:val="00540D09"/>
    <w:rsid w:val="005E4E00"/>
    <w:rsid w:val="005F337E"/>
    <w:rsid w:val="00645F82"/>
    <w:rsid w:val="006A7450"/>
    <w:rsid w:val="00736DE6"/>
    <w:rsid w:val="007779EB"/>
    <w:rsid w:val="0079790D"/>
    <w:rsid w:val="0090015E"/>
    <w:rsid w:val="00960B0E"/>
    <w:rsid w:val="009B0739"/>
    <w:rsid w:val="00AA5871"/>
    <w:rsid w:val="00AD31B9"/>
    <w:rsid w:val="00B11CF0"/>
    <w:rsid w:val="00C10E24"/>
    <w:rsid w:val="00C77125"/>
    <w:rsid w:val="00CC3EE6"/>
    <w:rsid w:val="00DD5996"/>
    <w:rsid w:val="00DE02B3"/>
    <w:rsid w:val="00E5124F"/>
    <w:rsid w:val="00E51AC2"/>
    <w:rsid w:val="00E86939"/>
    <w:rsid w:val="00E915A0"/>
    <w:rsid w:val="00EA4310"/>
    <w:rsid w:val="00ED0873"/>
    <w:rsid w:val="00F65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9326"/>
  <w15:chartTrackingRefBased/>
  <w15:docId w15:val="{734B8016-8CAB-9449-8422-990CEC78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08">
      <w:bodyDiv w:val="1"/>
      <w:marLeft w:val="0"/>
      <w:marRight w:val="0"/>
      <w:marTop w:val="0"/>
      <w:marBottom w:val="0"/>
      <w:divBdr>
        <w:top w:val="none" w:sz="0" w:space="0" w:color="auto"/>
        <w:left w:val="none" w:sz="0" w:space="0" w:color="auto"/>
        <w:bottom w:val="none" w:sz="0" w:space="0" w:color="auto"/>
        <w:right w:val="none" w:sz="0" w:space="0" w:color="auto"/>
      </w:divBdr>
    </w:div>
    <w:div w:id="437410026">
      <w:bodyDiv w:val="1"/>
      <w:marLeft w:val="0"/>
      <w:marRight w:val="0"/>
      <w:marTop w:val="0"/>
      <w:marBottom w:val="0"/>
      <w:divBdr>
        <w:top w:val="none" w:sz="0" w:space="0" w:color="auto"/>
        <w:left w:val="none" w:sz="0" w:space="0" w:color="auto"/>
        <w:bottom w:val="none" w:sz="0" w:space="0" w:color="auto"/>
        <w:right w:val="none" w:sz="0" w:space="0" w:color="auto"/>
      </w:divBdr>
    </w:div>
    <w:div w:id="691876057">
      <w:bodyDiv w:val="1"/>
      <w:marLeft w:val="0"/>
      <w:marRight w:val="0"/>
      <w:marTop w:val="0"/>
      <w:marBottom w:val="0"/>
      <w:divBdr>
        <w:top w:val="none" w:sz="0" w:space="0" w:color="auto"/>
        <w:left w:val="none" w:sz="0" w:space="0" w:color="auto"/>
        <w:bottom w:val="none" w:sz="0" w:space="0" w:color="auto"/>
        <w:right w:val="none" w:sz="0" w:space="0" w:color="auto"/>
      </w:divBdr>
    </w:div>
    <w:div w:id="726103802">
      <w:bodyDiv w:val="1"/>
      <w:marLeft w:val="0"/>
      <w:marRight w:val="0"/>
      <w:marTop w:val="0"/>
      <w:marBottom w:val="0"/>
      <w:divBdr>
        <w:top w:val="none" w:sz="0" w:space="0" w:color="auto"/>
        <w:left w:val="none" w:sz="0" w:space="0" w:color="auto"/>
        <w:bottom w:val="none" w:sz="0" w:space="0" w:color="auto"/>
        <w:right w:val="none" w:sz="0" w:space="0" w:color="auto"/>
      </w:divBdr>
    </w:div>
    <w:div w:id="881480852">
      <w:bodyDiv w:val="1"/>
      <w:marLeft w:val="0"/>
      <w:marRight w:val="0"/>
      <w:marTop w:val="0"/>
      <w:marBottom w:val="0"/>
      <w:divBdr>
        <w:top w:val="none" w:sz="0" w:space="0" w:color="auto"/>
        <w:left w:val="none" w:sz="0" w:space="0" w:color="auto"/>
        <w:bottom w:val="none" w:sz="0" w:space="0" w:color="auto"/>
        <w:right w:val="none" w:sz="0" w:space="0" w:color="auto"/>
      </w:divBdr>
    </w:div>
    <w:div w:id="1222979646">
      <w:bodyDiv w:val="1"/>
      <w:marLeft w:val="0"/>
      <w:marRight w:val="0"/>
      <w:marTop w:val="0"/>
      <w:marBottom w:val="0"/>
      <w:divBdr>
        <w:top w:val="none" w:sz="0" w:space="0" w:color="auto"/>
        <w:left w:val="none" w:sz="0" w:space="0" w:color="auto"/>
        <w:bottom w:val="none" w:sz="0" w:space="0" w:color="auto"/>
        <w:right w:val="none" w:sz="0" w:space="0" w:color="auto"/>
      </w:divBdr>
    </w:div>
    <w:div w:id="1593705795">
      <w:bodyDiv w:val="1"/>
      <w:marLeft w:val="0"/>
      <w:marRight w:val="0"/>
      <w:marTop w:val="0"/>
      <w:marBottom w:val="0"/>
      <w:divBdr>
        <w:top w:val="none" w:sz="0" w:space="0" w:color="auto"/>
        <w:left w:val="none" w:sz="0" w:space="0" w:color="auto"/>
        <w:bottom w:val="none" w:sz="0" w:space="0" w:color="auto"/>
        <w:right w:val="none" w:sz="0" w:space="0" w:color="auto"/>
      </w:divBdr>
    </w:div>
    <w:div w:id="1917934074">
      <w:bodyDiv w:val="1"/>
      <w:marLeft w:val="0"/>
      <w:marRight w:val="0"/>
      <w:marTop w:val="0"/>
      <w:marBottom w:val="0"/>
      <w:divBdr>
        <w:top w:val="none" w:sz="0" w:space="0" w:color="auto"/>
        <w:left w:val="none" w:sz="0" w:space="0" w:color="auto"/>
        <w:bottom w:val="none" w:sz="0" w:space="0" w:color="auto"/>
        <w:right w:val="none" w:sz="0" w:space="0" w:color="auto"/>
      </w:divBdr>
    </w:div>
    <w:div w:id="19248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21:33:03.696"/>
    </inkml:context>
    <inkml:brush xml:id="br0">
      <inkml:brushProperty name="width" value="0.05" units="cm"/>
      <inkml:brushProperty name="height" value="0.05" units="cm"/>
    </inkml:brush>
  </inkml:definitions>
  <inkml:trace contextRef="#ctx0" brushRef="#br0">2795 392 22977,'0'-4'0,"-41"1"0,-24 3 0,-5 0 0,-10 0-3025,-12 0 1,-7 0 3024,14 0 0,-5 0 0,-1 0 0,-6 0 0,-2 0 0,-2 0 0,17 0 0,-3-1 0,1 1 0,5 1 0,-2 0 0,3 1 0,-2 1 0,7 1 0,-4 2 0,2 1 0,5 2 0,2 3 0,6 3 0,0 0 573,-33 8 1,2 1-574,4 1 0,8 2 0,34-6 0,3-1 0,-48 13 0,23 0 1174,40-15-1174,0 4 311,26-10-311,-3 12 3678,11-12-3678,27 6 0,62-3 0,-37-8 0,9-1-945,3-3 1,10 0 0,5-2 0,-3 0 944,18 0 0,-1-1 0,7-4-905,-14-2 0,7-4 0,3-1 0,-2-2 0,-5 0 905,0 0 0,-4-1 0,-1-2 0,5-3-599,-14 0 1,4-2-1,1-2 1,1-2-1,-2 1 1,-4 1 598,20-6 0,-4 0 0,-1 1 0,-1-1 0,-1 0 0,-1 0 0,0 0 0,-1 1-114,-2 1 1,0 0-1,-2 1 1,-5 2 113,0-2 0,-5 2 0,-2 1 0,-1 0 0,-1 0 0,-3 2 0,15-6 0,-10 4 0,2 3 2128,-39 11-2128,-47 9 0,-63 19 0,10-2 0,-13 4 0,-2 1 579,-9 2 0,-3 2 0,-2 1-579,16-5 0,-2 2 0,-1 0 0,-2 1 282,5-1 0,-3 0 0,-1 1 0,1 0 0,0 0-282,-12 4 0,1 0 0,-1 0 0,-4 2 0,6-1 0,-5 2 0,0 0 0,1 0 0,6 0 0,0 0 0,5 0 0,1 0 0,-2 1 0,-9 1 0,-2 1 0,3 0 0,7 1 0,6 4 0,7 0 0,-2 1 0,-14 1 0,-3 0 0,6 1 0,16 0 0,3 1 0,5 1 0,-16 16 0,8-1 0,16-7 0,7 1 160,11 1 0,7 1-160,-2 36 0,19 6 0,21-15 0,32 2 0,5-45 0,11-7-813,15-1 0,8-6 813,-13-10 0,4-3 0,1-3 54,1-1 1,0-4 0,1-5-55,6-7 0,2-7 0,0-4 137,4-5 1,1-6 0,-2-5-138,1-7 0,-1-7 0,-5-2 0,-14 4 0,-5-2 0,-1-3-372,1-8 0,-2-4 0,-8 2 372,-6-7 0,-8 0 217,2-9 0,-7-3-217,-10-1 0,-12 3 759,-16 25 0,-10 3-759,-12-11 0,-14 9 0,-25 20 0,-13 12 658,-15 3 1,-3 6-659,2 1 0,-2 5 0,25 4 0,-2 1 0,8 1 0,9-2 0,1 2 365,-21 1 1,3 2-366,-4 7 1133,-5 6-1133,31 3 587,20-2-587,19-2 0,28-3 0,61 1-37,-14-10 1,9-2 36,-2 1 0,8 0 0,1-2-642,5-2 0,2-1 0,1-3 642,12-5 0,2-2 0,-5-1 0,-21 1 0,-3-1 0,-2-1-463,27-12 0,-5-3 463,-22 3 0,-5-1 0,-7 4 0,-1 0-90,2 2 1,-3 1 89,26-15 1972,-36 20-1972,-17 5 3623,-22 23-3623,-25 22 0,7-11 0,-9 7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1546</Characters>
  <Application>Microsoft Office Word</Application>
  <DocSecurity>0</DocSecurity>
  <Lines>61</Lines>
  <Paragraphs>16</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NGOKI</dc:creator>
  <cp:keywords/>
  <dc:description/>
  <cp:lastModifiedBy>ASHLEY NGOKI</cp:lastModifiedBy>
  <cp:revision>2</cp:revision>
  <dcterms:created xsi:type="dcterms:W3CDTF">2024-09-02T07:47:00Z</dcterms:created>
  <dcterms:modified xsi:type="dcterms:W3CDTF">2024-09-02T07:47:00Z</dcterms:modified>
</cp:coreProperties>
</file>